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DBEE" w14:textId="6BE3E0A3" w:rsidR="002B528E" w:rsidRDefault="00DB555D" w:rsidP="00D31F46">
      <w:pPr>
        <w:spacing w:after="0"/>
        <w:jc w:val="both"/>
      </w:pPr>
      <w:r>
        <w:t xml:space="preserve">Оснащение </w:t>
      </w:r>
      <w:r w:rsidR="002B528E">
        <w:t>кабинет</w:t>
      </w:r>
      <w:r>
        <w:t>ов</w:t>
      </w:r>
      <w:r w:rsidR="002B528E">
        <w:t xml:space="preserve"> логопеда, социального педагоги и психолога для занятий с детьми ОВЗ: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80"/>
        <w:gridCol w:w="5500"/>
        <w:gridCol w:w="740"/>
        <w:gridCol w:w="2536"/>
      </w:tblGrid>
      <w:tr w:rsidR="00D31F46" w:rsidRPr="00D31F46" w14:paraId="64C8F26C" w14:textId="77777777" w:rsidTr="00D31F46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1FD93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A825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990B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E960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D31F46" w:rsidRPr="00D31F46" w14:paraId="30CF464C" w14:textId="77777777" w:rsidTr="00D31F4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8FE77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DDEA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Ноутбук</w:t>
            </w: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Dell Vostro 3568 + </w:t>
            </w:r>
            <w:proofErr w:type="gramStart"/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прог</w:t>
            </w: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.</w:t>
            </w: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обесп</w:t>
            </w:r>
            <w:proofErr w:type="gramEnd"/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. MS Office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4D2D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71CB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каб. психолога, соц.педагога, логопеда</w:t>
            </w:r>
          </w:p>
        </w:tc>
      </w:tr>
      <w:tr w:rsidR="00D31F46" w:rsidRPr="00D31F46" w14:paraId="2462B538" w14:textId="77777777" w:rsidTr="00D31F46">
        <w:trPr>
          <w:trHeight w:val="2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8AB60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4C95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МФУ Kyocera ECOSYS M2040dn лазерный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A747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1CA5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каб. соц.педагога</w:t>
            </w:r>
          </w:p>
        </w:tc>
      </w:tr>
      <w:tr w:rsidR="00D31F46" w:rsidRPr="00D31F46" w14:paraId="533B875A" w14:textId="77777777" w:rsidTr="00D31F4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EDF8F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7653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стол для учебных занятий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0DEA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B9F4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психолога, соц.педагога</w:t>
            </w:r>
          </w:p>
        </w:tc>
      </w:tr>
      <w:tr w:rsidR="00D31F46" w:rsidRPr="00D31F46" w14:paraId="44A6C600" w14:textId="77777777" w:rsidTr="00D31F4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46D00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62A7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Комплект "Ожившие рисунки"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8FB7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1A4C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Центр "Точка роста" каб 5.1</w:t>
            </w:r>
          </w:p>
        </w:tc>
      </w:tr>
      <w:tr w:rsidR="00D31F46" w:rsidRPr="00D31F46" w14:paraId="67EB814E" w14:textId="77777777" w:rsidTr="00D31F4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6D986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B642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Детский учебно-игровой терминал "Домик Антошки"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CDE1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0AA6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логопеда</w:t>
            </w:r>
          </w:p>
        </w:tc>
      </w:tr>
      <w:tr w:rsidR="00D31F46" w:rsidRPr="00D31F46" w14:paraId="3CD3E839" w14:textId="77777777" w:rsidTr="00D31F4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C890B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4090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Рисуночный тест Р. Силвер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BEC9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0322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психолога</w:t>
            </w:r>
          </w:p>
        </w:tc>
      </w:tr>
      <w:tr w:rsidR="00D31F46" w:rsidRPr="00D31F46" w14:paraId="24F37489" w14:textId="77777777" w:rsidTr="00D31F4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0A761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F174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Тест Гилфорда - диагностика соц.интеллекта (кабин.комплект)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D857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5C59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психолога</w:t>
            </w:r>
          </w:p>
        </w:tc>
      </w:tr>
      <w:tr w:rsidR="00D31F46" w:rsidRPr="00D31F46" w14:paraId="302B983C" w14:textId="77777777" w:rsidTr="00D31F4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A7A12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D743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Тест структуры интеллекта Р. Амтхауэра кабинетный комплект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ED32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786B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психолога</w:t>
            </w:r>
          </w:p>
        </w:tc>
      </w:tr>
      <w:tr w:rsidR="00D31F46" w:rsidRPr="00D31F46" w14:paraId="6ED130B5" w14:textId="77777777" w:rsidTr="00D31F4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BF6D6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3CB2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Интеллектуальный тест Р.Кеттелла диагностика общего интеллекта (кабинетный комплект)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410B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2EAA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психолога</w:t>
            </w:r>
          </w:p>
        </w:tc>
      </w:tr>
      <w:tr w:rsidR="00D31F46" w:rsidRPr="00D31F46" w14:paraId="7770A0CF" w14:textId="77777777" w:rsidTr="00D31F4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680BE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F5EE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Методика В.М.Элькина - Методика цветодиагностики и психотерапии произведениями искусства (кабинетный комплект)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7D6F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DA3A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психолога</w:t>
            </w:r>
          </w:p>
        </w:tc>
      </w:tr>
      <w:tr w:rsidR="00D31F46" w:rsidRPr="00D31F46" w14:paraId="40544300" w14:textId="77777777" w:rsidTr="00D31F4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618D1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C7E4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Курс развития творческого  мышления.Методический комплект для детей 5(6)-8 лет( кабинетный комплект)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57FD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3671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психолога</w:t>
            </w:r>
          </w:p>
        </w:tc>
      </w:tr>
      <w:tr w:rsidR="00D31F46" w:rsidRPr="00D31F46" w14:paraId="1F3C49AE" w14:textId="77777777" w:rsidTr="00D31F4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B2872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8844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Комплект ученика (5-8 лет)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4D14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D0D4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психолога</w:t>
            </w:r>
          </w:p>
        </w:tc>
      </w:tr>
      <w:tr w:rsidR="00D31F46" w:rsidRPr="00D31F46" w14:paraId="2D57BA55" w14:textId="77777777" w:rsidTr="00D31F4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36AEE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1AAE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Комплект на магнитах "Алфавит магнитный" 400 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6677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DA97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логопеда</w:t>
            </w:r>
          </w:p>
        </w:tc>
      </w:tr>
      <w:tr w:rsidR="00D31F46" w:rsidRPr="00D31F46" w14:paraId="4CA9F622" w14:textId="77777777" w:rsidTr="00D31F4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422E0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B69A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Буквария. Обучение чтению. Программно-методический комплекс, DVD-Box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19DF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5761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логопеда</w:t>
            </w:r>
          </w:p>
        </w:tc>
      </w:tr>
      <w:tr w:rsidR="00D31F46" w:rsidRPr="00D31F46" w14:paraId="7893296F" w14:textId="77777777" w:rsidTr="00D31F4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464A6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F62A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Опорные таблицы по русскому языку 3 класс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9C80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9BEA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логопеда</w:t>
            </w:r>
          </w:p>
        </w:tc>
      </w:tr>
      <w:tr w:rsidR="00D31F46" w:rsidRPr="00D31F46" w14:paraId="1A72F298" w14:textId="77777777" w:rsidTr="00D31F4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987D4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9746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Настольная игра "Заманчивое предложение"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284E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03F1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логопеда</w:t>
            </w:r>
          </w:p>
        </w:tc>
      </w:tr>
      <w:tr w:rsidR="00D31F46" w:rsidRPr="00D31F46" w14:paraId="1839A12B" w14:textId="77777777" w:rsidTr="00D31F4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173FB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37F3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Настольная игра "Зри в корень"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6855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2C84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логопеда</w:t>
            </w:r>
          </w:p>
        </w:tc>
      </w:tr>
      <w:tr w:rsidR="00D31F46" w:rsidRPr="00D31F46" w14:paraId="00B370C6" w14:textId="77777777" w:rsidTr="00D31F4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8B799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65A2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Настольная игра "Калейдоскоп букв"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FE33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B83A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логопеда</w:t>
            </w:r>
          </w:p>
        </w:tc>
      </w:tr>
      <w:tr w:rsidR="00D31F46" w:rsidRPr="00D31F46" w14:paraId="4BB1AF91" w14:textId="77777777" w:rsidTr="00D31F4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A1E63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C096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Настольная игра "Килограмм словарных слов"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3333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1D44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логопеда</w:t>
            </w:r>
          </w:p>
        </w:tc>
      </w:tr>
      <w:tr w:rsidR="00D31F46" w:rsidRPr="00D31F46" w14:paraId="2041C9BD" w14:textId="77777777" w:rsidTr="00D31F4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91CCC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B71E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Программно-дидактический комплекс «Логомер 2» эл. дистрибутив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E139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340E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логопеда</w:t>
            </w:r>
          </w:p>
        </w:tc>
      </w:tr>
      <w:tr w:rsidR="00D31F46" w:rsidRPr="00D31F46" w14:paraId="0FEDFAE2" w14:textId="77777777" w:rsidTr="00D31F4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52A89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7932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Программа "ЛогоБлиц: Школа"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728A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103D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логопеда</w:t>
            </w:r>
          </w:p>
        </w:tc>
      </w:tr>
      <w:tr w:rsidR="00D31F46" w:rsidRPr="00D31F46" w14:paraId="3853E6B4" w14:textId="77777777" w:rsidTr="00D31F4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E7A5B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CF20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Настольные пособия "Всё включено"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BED7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0B22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логопеда</w:t>
            </w:r>
          </w:p>
        </w:tc>
      </w:tr>
      <w:tr w:rsidR="00D31F46" w:rsidRPr="00D31F46" w14:paraId="7093A477" w14:textId="77777777" w:rsidTr="00D31F4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64895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30A8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Программа "Читай-пиши без ошибок"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5D2B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270C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библиотека</w:t>
            </w:r>
          </w:p>
        </w:tc>
      </w:tr>
      <w:tr w:rsidR="00D31F46" w:rsidRPr="00D31F46" w14:paraId="6298C82A" w14:textId="77777777" w:rsidTr="00D31F4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95068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8444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Программа "3 в 1: Обучение чтению"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007E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A8CF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библиотека</w:t>
            </w:r>
          </w:p>
        </w:tc>
      </w:tr>
      <w:tr w:rsidR="00D31F46" w:rsidRPr="00D31F46" w14:paraId="7151B20E" w14:textId="77777777" w:rsidTr="00D31F4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3F198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01C7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Программа "КИМП Школа"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F38D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5446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библиотека</w:t>
            </w:r>
          </w:p>
        </w:tc>
      </w:tr>
      <w:tr w:rsidR="00D31F46" w:rsidRPr="00D31F46" w14:paraId="655CE157" w14:textId="77777777" w:rsidTr="00D31F4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8BEDE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272F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Программа "Числовое конфетти"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1C6D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6015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библиотека</w:t>
            </w:r>
          </w:p>
        </w:tc>
      </w:tr>
      <w:tr w:rsidR="00D31F46" w:rsidRPr="00D31F46" w14:paraId="55FF7FC3" w14:textId="77777777" w:rsidTr="00D31F4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DAD09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F15C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Скакалка резиновая с пластиковыми ручками 1.8м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2E04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0FE4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спортзал</w:t>
            </w:r>
          </w:p>
        </w:tc>
      </w:tr>
      <w:tr w:rsidR="00D31F46" w:rsidRPr="00D31F46" w14:paraId="55FFD27D" w14:textId="77777777" w:rsidTr="00D31F4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535D4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E5A0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Коврик</w:t>
            </w: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для</w:t>
            </w: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йоги</w:t>
            </w: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STAR FIT FM-101 PVC 173x61x0,4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FC45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D868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спортзал</w:t>
            </w:r>
          </w:p>
        </w:tc>
      </w:tr>
      <w:tr w:rsidR="00D31F46" w:rsidRPr="00D31F46" w14:paraId="75CA7396" w14:textId="77777777" w:rsidTr="00D31F4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AF4E7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268C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Мяч гимнастический STARFIT GB-104 65 см, (антивзрыв)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A087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2274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спортзал</w:t>
            </w:r>
          </w:p>
        </w:tc>
      </w:tr>
      <w:tr w:rsidR="00D31F46" w:rsidRPr="00D31F46" w14:paraId="7DE2C648" w14:textId="77777777" w:rsidTr="00D31F4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12B37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C235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Кубики  пластмассовые 8 шт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5460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E116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спортзал</w:t>
            </w:r>
          </w:p>
        </w:tc>
      </w:tr>
      <w:tr w:rsidR="00D31F46" w:rsidRPr="00D31F46" w14:paraId="7A2666CE" w14:textId="77777777" w:rsidTr="00D31F4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DA852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4ED7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Палочки эстафетные деревянные цветные (6 штук)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9474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F3D6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спортзал</w:t>
            </w:r>
          </w:p>
        </w:tc>
      </w:tr>
      <w:tr w:rsidR="00D31F46" w:rsidRPr="00D31F46" w14:paraId="57DCAEF0" w14:textId="77777777" w:rsidTr="00D31F4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2D5A9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92BA" w14:textId="77777777"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Игра </w:t>
            </w: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</w:t>
            </w: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DDB6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576C" w14:textId="77777777"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1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спортзал</w:t>
            </w:r>
          </w:p>
        </w:tc>
      </w:tr>
    </w:tbl>
    <w:p w14:paraId="48300BD2" w14:textId="77777777" w:rsidR="002B528E" w:rsidRDefault="002B528E"/>
    <w:sectPr w:rsidR="002B528E" w:rsidSect="00D31F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F2"/>
    <w:rsid w:val="002B528E"/>
    <w:rsid w:val="005E7620"/>
    <w:rsid w:val="0064298E"/>
    <w:rsid w:val="006E49F2"/>
    <w:rsid w:val="00793AAD"/>
    <w:rsid w:val="00D31F46"/>
    <w:rsid w:val="00D56712"/>
    <w:rsid w:val="00DB555D"/>
    <w:rsid w:val="00FB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55F"/>
  <w15:chartTrackingRefBased/>
  <w15:docId w15:val="{E19317FE-1B0E-48AF-A887-8C98C1E0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2022-01-18T10:26:00Z</dcterms:created>
  <dcterms:modified xsi:type="dcterms:W3CDTF">2022-01-18T10:27:00Z</dcterms:modified>
</cp:coreProperties>
</file>